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2" w:rsidRDefault="00306557" w:rsidP="000310D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306557">
        <w:rPr>
          <w:rFonts w:ascii="黑体" w:eastAsia="黑体" w:hAnsi="黑体" w:hint="eastAsia"/>
          <w:sz w:val="36"/>
          <w:szCs w:val="36"/>
        </w:rPr>
        <w:t>中石化安庆分公司新建100万吨年催化柴油加氢转化(RLG)项目</w:t>
      </w:r>
      <w:r w:rsidR="004803C2">
        <w:rPr>
          <w:rFonts w:ascii="黑体" w:eastAsia="黑体" w:hAnsi="黑体" w:hint="eastAsia"/>
          <w:sz w:val="36"/>
          <w:szCs w:val="36"/>
        </w:rPr>
        <w:t>调试期公示</w:t>
      </w:r>
    </w:p>
    <w:bookmarkEnd w:id="0"/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306557" w:rsidRPr="00306557">
        <w:rPr>
          <w:rFonts w:asciiTheme="minorEastAsia" w:hAnsiTheme="minorEastAsia" w:hint="eastAsia"/>
          <w:sz w:val="28"/>
          <w:szCs w:val="28"/>
        </w:rPr>
        <w:t>新建100万吨年催化柴油加氢转化(RLG)</w:t>
      </w:r>
      <w:r w:rsidR="00200E7A" w:rsidRPr="00200E7A">
        <w:rPr>
          <w:rFonts w:asciiTheme="minorEastAsia" w:hAnsiTheme="minorEastAsia" w:hint="eastAsia"/>
          <w:sz w:val="28"/>
          <w:szCs w:val="28"/>
        </w:rPr>
        <w:t>项目</w:t>
      </w:r>
      <w:r w:rsidR="006E4B3A">
        <w:rPr>
          <w:rFonts w:asciiTheme="minorEastAsia" w:hAnsiTheme="minorEastAsia"/>
          <w:sz w:val="28"/>
          <w:szCs w:val="28"/>
        </w:rPr>
        <w:t>已建设完成，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306557">
        <w:rPr>
          <w:rFonts w:asciiTheme="minorEastAsia" w:hAnsiTheme="minorEastAsia" w:hint="eastAsia"/>
          <w:sz w:val="28"/>
          <w:szCs w:val="28"/>
        </w:rPr>
        <w:t>7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306557">
        <w:rPr>
          <w:rFonts w:asciiTheme="minorEastAsia" w:hAnsiTheme="minorEastAsia" w:hint="eastAsia"/>
          <w:sz w:val="28"/>
          <w:szCs w:val="28"/>
        </w:rPr>
        <w:t>12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306557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306557">
        <w:rPr>
          <w:rFonts w:asciiTheme="minorEastAsia" w:hAnsiTheme="minorEastAsia" w:hint="eastAsia"/>
          <w:sz w:val="28"/>
          <w:szCs w:val="28"/>
        </w:rPr>
        <w:t>2018年5月1日</w:t>
      </w:r>
      <w:r w:rsidR="007405E9" w:rsidRPr="007405E9">
        <w:rPr>
          <w:rFonts w:asciiTheme="minorEastAsia" w:hAnsiTheme="minorEastAsia" w:hint="eastAsia"/>
          <w:sz w:val="28"/>
          <w:szCs w:val="28"/>
        </w:rPr>
        <w:t>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C5E31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4C5E31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C" w:rsidRDefault="004D6D1C" w:rsidP="006E4B3A">
      <w:r>
        <w:separator/>
      </w:r>
    </w:p>
  </w:endnote>
  <w:endnote w:type="continuationSeparator" w:id="0">
    <w:p w:rsidR="004D6D1C" w:rsidRDefault="004D6D1C" w:rsidP="006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C" w:rsidRDefault="004D6D1C" w:rsidP="006E4B3A">
      <w:r>
        <w:separator/>
      </w:r>
    </w:p>
  </w:footnote>
  <w:footnote w:type="continuationSeparator" w:id="0">
    <w:p w:rsidR="004D6D1C" w:rsidRDefault="004D6D1C" w:rsidP="006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2"/>
    <w:rsid w:val="000015E9"/>
    <w:rsid w:val="00014851"/>
    <w:rsid w:val="000310D5"/>
    <w:rsid w:val="00084B29"/>
    <w:rsid w:val="001D6BE2"/>
    <w:rsid w:val="00200E7A"/>
    <w:rsid w:val="00300F08"/>
    <w:rsid w:val="00306557"/>
    <w:rsid w:val="0036448A"/>
    <w:rsid w:val="003934FB"/>
    <w:rsid w:val="003E0578"/>
    <w:rsid w:val="003E5FAF"/>
    <w:rsid w:val="0043074E"/>
    <w:rsid w:val="00435E89"/>
    <w:rsid w:val="004803C2"/>
    <w:rsid w:val="004A2CC8"/>
    <w:rsid w:val="004C5E31"/>
    <w:rsid w:val="004D6D1C"/>
    <w:rsid w:val="00587570"/>
    <w:rsid w:val="00603A62"/>
    <w:rsid w:val="0062666F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92264A"/>
    <w:rsid w:val="00933AD3"/>
    <w:rsid w:val="0095676F"/>
    <w:rsid w:val="009E1AB8"/>
    <w:rsid w:val="00A40985"/>
    <w:rsid w:val="00AE5745"/>
    <w:rsid w:val="00B0312D"/>
    <w:rsid w:val="00BD147E"/>
    <w:rsid w:val="00CD2CC0"/>
    <w:rsid w:val="00CE2834"/>
    <w:rsid w:val="00DA31E6"/>
    <w:rsid w:val="00E44EDE"/>
    <w:rsid w:val="00E94026"/>
    <w:rsid w:val="00ED48FB"/>
    <w:rsid w:val="00EE7ED8"/>
    <w:rsid w:val="00F13C3B"/>
    <w:rsid w:val="00FC77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6F251-2970-4D64-8EC8-5E78D68670D6}"/>
</file>

<file path=customXml/itemProps2.xml><?xml version="1.0" encoding="utf-8"?>
<ds:datastoreItem xmlns:ds="http://schemas.openxmlformats.org/officeDocument/2006/customXml" ds:itemID="{772FBB5A-F6E0-4590-8619-D38A1232AB72}"/>
</file>

<file path=customXml/itemProps3.xml><?xml version="1.0" encoding="utf-8"?>
<ds:datastoreItem xmlns:ds="http://schemas.openxmlformats.org/officeDocument/2006/customXml" ds:itemID="{623C0679-88C9-4796-9239-67E730191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2</cp:revision>
  <dcterms:created xsi:type="dcterms:W3CDTF">2019-04-04T06:46:00Z</dcterms:created>
  <dcterms:modified xsi:type="dcterms:W3CDTF">2019-04-04T06:46:00Z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